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44" w:type="dxa"/>
        <w:tblInd w:w="-426" w:type="dxa"/>
        <w:tblLook w:val="04A0"/>
      </w:tblPr>
      <w:tblGrid>
        <w:gridCol w:w="676"/>
        <w:gridCol w:w="4929"/>
        <w:gridCol w:w="2017"/>
        <w:gridCol w:w="459"/>
        <w:gridCol w:w="817"/>
        <w:gridCol w:w="1346"/>
      </w:tblGrid>
      <w:tr w:rsidR="00B61C65" w:rsidRPr="00F90DA0" w:rsidTr="004D05A4">
        <w:trPr>
          <w:trHeight w:val="46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1C65" w:rsidRPr="00F90DA0" w:rsidRDefault="00B61C65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B61C65" w:rsidRPr="00F90DA0" w:rsidTr="004D05A4">
        <w:trPr>
          <w:trHeight w:val="30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61C65" w:rsidRPr="00F90DA0" w:rsidRDefault="00B61C65" w:rsidP="00D70E5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.Ш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ебекино</w:t>
            </w:r>
            <w:r w:rsidR="004D05A4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  <w:r w:rsidRPr="009B092C">
              <w:rPr>
                <w:rFonts w:ascii="Times New Roman" w:eastAsia="Times New Roman" w:hAnsi="Times New Roman" w:cs="Times New Roman"/>
                <w:b/>
                <w:bCs/>
                <w:noProof/>
                <w:lang w:eastAsia="ru-RU"/>
              </w:rPr>
              <w:t>ул. Железнодорожная 8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за 2025 </w:t>
            </w: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г.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1C65" w:rsidRPr="00F90DA0" w:rsidTr="004D05A4">
        <w:trPr>
          <w:trHeight w:val="40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61C65" w:rsidRPr="00F90DA0" w:rsidRDefault="00B61C6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1C65" w:rsidRPr="00F90DA0" w:rsidRDefault="00B61C6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5B4ADF" w:rsidRPr="00F90DA0" w:rsidTr="004D05A4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4408,60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</w:tr>
      <w:tr w:rsidR="005B4ADF" w:rsidRPr="00F90DA0" w:rsidTr="004D05A4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B4ADF" w:rsidRPr="00CD54A4" w:rsidRDefault="005B4ADF" w:rsidP="005B4ADF">
            <w:r w:rsidRPr="00CD54A4">
              <w:t>683240,00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673179,00</w:t>
            </w:r>
          </w:p>
        </w:tc>
      </w:tr>
      <w:tr w:rsidR="005B4ADF" w:rsidRPr="00F90DA0" w:rsidTr="004D05A4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</w:tr>
      <w:tr w:rsidR="005B4ADF" w:rsidRPr="00F90DA0" w:rsidTr="004D05A4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0,00</w:t>
            </w:r>
          </w:p>
        </w:tc>
      </w:tr>
      <w:tr w:rsidR="005B4ADF" w:rsidRPr="00F90DA0" w:rsidTr="004D05A4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доходы от интернет провайдеров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</w:tr>
      <w:tr w:rsidR="005B4ADF" w:rsidRPr="00F90DA0" w:rsidTr="004D05A4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B4ADF" w:rsidRPr="00CD54A4" w:rsidRDefault="005B4ADF" w:rsidP="005B4ADF">
            <w:r w:rsidRPr="00CD54A4">
              <w:t>70362,00</w:t>
            </w:r>
          </w:p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68483,00</w:t>
            </w:r>
          </w:p>
        </w:tc>
      </w:tr>
      <w:tr w:rsidR="005B4ADF" w:rsidRPr="00F90DA0" w:rsidTr="004D05A4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741662,00</w:t>
            </w:r>
          </w:p>
        </w:tc>
      </w:tr>
      <w:tr w:rsidR="005B4ADF" w:rsidRPr="00F90DA0" w:rsidTr="004D05A4">
        <w:trPr>
          <w:trHeight w:val="282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</w:tr>
      <w:tr w:rsidR="005B4ADF" w:rsidRPr="00F90DA0" w:rsidTr="004D05A4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</w:tr>
      <w:tr w:rsidR="005B4ADF" w:rsidRPr="00F90DA0" w:rsidTr="004D05A4">
        <w:trPr>
          <w:trHeight w:val="282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 денежных средств на 01.01.2025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-552586,00</w:t>
            </w:r>
          </w:p>
        </w:tc>
      </w:tr>
      <w:tr w:rsidR="005B4ADF" w:rsidRPr="00F90DA0" w:rsidTr="004D05A4">
        <w:trPr>
          <w:trHeight w:val="3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48445,02</w:t>
            </w:r>
          </w:p>
        </w:tc>
      </w:tr>
      <w:tr w:rsidR="005B4ADF" w:rsidRPr="00F90DA0" w:rsidTr="004D05A4">
        <w:trPr>
          <w:trHeight w:val="9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тех.помещений от мусора и прочие)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17305,86</w:t>
            </w:r>
          </w:p>
        </w:tc>
      </w:tr>
      <w:tr w:rsidR="005B4ADF" w:rsidRPr="00F90DA0" w:rsidTr="004D05A4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5544,63</w:t>
            </w:r>
          </w:p>
        </w:tc>
      </w:tr>
      <w:tr w:rsidR="005B4ADF" w:rsidRPr="00F90DA0" w:rsidTr="004D05A4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7165,04</w:t>
            </w:r>
          </w:p>
        </w:tc>
      </w:tr>
      <w:tr w:rsidR="005B4ADF" w:rsidRPr="00F90DA0" w:rsidTr="004D05A4">
        <w:trPr>
          <w:trHeight w:val="46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18429,49</w:t>
            </w:r>
          </w:p>
        </w:tc>
      </w:tr>
      <w:tr w:rsidR="005B4ADF" w:rsidRPr="00F90DA0" w:rsidTr="004D05A4">
        <w:trPr>
          <w:trHeight w:val="64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0,00</w:t>
            </w:r>
          </w:p>
        </w:tc>
      </w:tr>
      <w:tr w:rsidR="005B4ADF" w:rsidRPr="00F90DA0" w:rsidTr="004D05A4">
        <w:trPr>
          <w:trHeight w:val="5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411075,70</w:t>
            </w:r>
          </w:p>
        </w:tc>
      </w:tr>
      <w:tr w:rsidR="005B4ADF" w:rsidRPr="00F90DA0" w:rsidTr="004D05A4">
        <w:trPr>
          <w:trHeight w:val="16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эл.ламп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29427,82</w:t>
            </w:r>
          </w:p>
        </w:tc>
      </w:tr>
      <w:tr w:rsidR="005B4ADF" w:rsidRPr="00F90DA0" w:rsidTr="004D05A4">
        <w:trPr>
          <w:trHeight w:val="28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7455,59</w:t>
            </w:r>
          </w:p>
        </w:tc>
      </w:tr>
      <w:tr w:rsidR="005B4ADF" w:rsidRPr="00F90DA0" w:rsidTr="004D05A4">
        <w:trPr>
          <w:trHeight w:val="4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273198,20</w:t>
            </w:r>
          </w:p>
        </w:tc>
      </w:tr>
      <w:tr w:rsidR="005B4ADF" w:rsidRPr="00F90DA0" w:rsidTr="004D05A4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41314,40</w:t>
            </w:r>
          </w:p>
        </w:tc>
      </w:tr>
      <w:tr w:rsidR="005B4ADF" w:rsidRPr="00F90DA0" w:rsidTr="004D05A4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Тех.обслуж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16993,81</w:t>
            </w:r>
          </w:p>
        </w:tc>
      </w:tr>
      <w:tr w:rsidR="005B4ADF" w:rsidRPr="00F90DA0" w:rsidTr="004D05A4">
        <w:trPr>
          <w:trHeight w:val="2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0,00</w:t>
            </w:r>
          </w:p>
        </w:tc>
      </w:tr>
      <w:tr w:rsidR="005B4ADF" w:rsidRPr="00F90DA0" w:rsidTr="004D05A4">
        <w:trPr>
          <w:trHeight w:val="66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доставки материалов на участок)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42685,88</w:t>
            </w:r>
          </w:p>
        </w:tc>
      </w:tr>
      <w:tr w:rsidR="005B4ADF" w:rsidRPr="00F90DA0" w:rsidTr="004D05A4">
        <w:trPr>
          <w:trHeight w:val="6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83447,55</w:t>
            </w:r>
          </w:p>
        </w:tc>
      </w:tr>
      <w:tr w:rsidR="005B4ADF" w:rsidRPr="00F90DA0" w:rsidTr="004D05A4">
        <w:trPr>
          <w:trHeight w:val="90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благоустройство ( 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10138,94</w:t>
            </w:r>
          </w:p>
        </w:tc>
      </w:tr>
      <w:tr w:rsidR="005B4ADF" w:rsidRPr="00F90DA0" w:rsidTr="004D05A4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2877,44</w:t>
            </w:r>
          </w:p>
        </w:tc>
      </w:tr>
      <w:tr w:rsidR="005B4ADF" w:rsidRPr="00F90DA0" w:rsidTr="004D05A4">
        <w:trPr>
          <w:trHeight w:val="55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работы,услуги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1948,17</w:t>
            </w:r>
          </w:p>
        </w:tc>
      </w:tr>
      <w:tr w:rsidR="005B4ADF" w:rsidRPr="00F90DA0" w:rsidTr="004D05A4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 (заработная плата водителей, налоги на ФОТ, ГСМ и запчасти для транспорта- снабжения, амортизация ОС, доставки материалов на участок)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0,00</w:t>
            </w:r>
          </w:p>
        </w:tc>
      </w:tr>
      <w:tr w:rsidR="005B4ADF" w:rsidRPr="00F90DA0" w:rsidTr="004D05A4">
        <w:trPr>
          <w:trHeight w:val="7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68483,00</w:t>
            </w:r>
          </w:p>
        </w:tc>
      </w:tr>
      <w:tr w:rsidR="005B4ADF" w:rsidRPr="00F90DA0" w:rsidTr="004D05A4">
        <w:trPr>
          <w:trHeight w:val="31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10116,27</w:t>
            </w:r>
          </w:p>
        </w:tc>
      </w:tr>
      <w:tr w:rsidR="005B4ADF" w:rsidRPr="00F90DA0" w:rsidTr="004D05A4">
        <w:trPr>
          <w:trHeight w:val="63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</w:tr>
      <w:tr w:rsidR="005B4ADF" w:rsidRPr="00F90DA0" w:rsidTr="004D05A4">
        <w:trPr>
          <w:trHeight w:val="37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F90DA0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157530,24</w:t>
            </w:r>
          </w:p>
        </w:tc>
      </w:tr>
      <w:tr w:rsidR="005B4ADF" w:rsidRPr="00F90DA0" w:rsidTr="004D05A4">
        <w:trPr>
          <w:trHeight w:val="3691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</w:t>
            </w:r>
            <w:r w:rsidRPr="004D05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4D05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устранию</w:t>
            </w:r>
            <w:proofErr w:type="spellEnd"/>
            <w:r w:rsidRPr="004D05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4D05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ресурсоснабжающими</w:t>
            </w:r>
            <w:proofErr w:type="spellEnd"/>
            <w:r w:rsidRPr="004D05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4D05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D05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общедомовых приборов учета и</w:t>
            </w:r>
            <w:proofErr w:type="gramEnd"/>
            <w:r w:rsidRPr="004D05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4D05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</w:tr>
      <w:tr w:rsidR="005B4ADF" w:rsidRPr="00F90DA0" w:rsidTr="004D05A4">
        <w:trPr>
          <w:trHeight w:val="405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10617,35</w:t>
            </w:r>
          </w:p>
        </w:tc>
      </w:tr>
      <w:tr w:rsidR="005B4ADF" w:rsidRPr="00F90DA0" w:rsidTr="004D05A4">
        <w:trPr>
          <w:trHeight w:val="78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</w:tr>
      <w:tr w:rsidR="005B4ADF" w:rsidRPr="00F90DA0" w:rsidTr="004D05A4">
        <w:trPr>
          <w:trHeight w:val="435"/>
        </w:trPr>
        <w:tc>
          <w:tcPr>
            <w:tcW w:w="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721232,13</w:t>
            </w:r>
          </w:p>
        </w:tc>
      </w:tr>
      <w:tr w:rsidR="005B4ADF" w:rsidRPr="00F90DA0" w:rsidTr="004D05A4">
        <w:trPr>
          <w:trHeight w:val="34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>
            <w:r w:rsidRPr="00CD54A4">
              <w:t>20429,87</w:t>
            </w:r>
          </w:p>
        </w:tc>
      </w:tr>
      <w:tr w:rsidR="005B4ADF" w:rsidRPr="00F90DA0" w:rsidTr="004D05A4">
        <w:trPr>
          <w:trHeight w:val="420"/>
        </w:trPr>
        <w:tc>
          <w:tcPr>
            <w:tcW w:w="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B4ADF" w:rsidRPr="00F90DA0" w:rsidRDefault="005B4ADF" w:rsidP="005B4AD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9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B4ADF" w:rsidRPr="00F90DA0" w:rsidRDefault="005B4ADF" w:rsidP="005B4A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Остаток денежных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средств на 01.01.2026</w:t>
            </w:r>
            <w:r w:rsidRPr="00F90D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года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Pr="00CD54A4" w:rsidRDefault="005B4ADF" w:rsidP="005B4ADF"/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B4ADF" w:rsidRDefault="005B4ADF" w:rsidP="005B4ADF">
            <w:r w:rsidRPr="00CD54A4">
              <w:t>-532156,13</w:t>
            </w:r>
          </w:p>
        </w:tc>
      </w:tr>
      <w:tr w:rsidR="00B61C65" w:rsidRPr="00F90DA0" w:rsidTr="004D05A4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1C65" w:rsidRPr="00F90DA0" w:rsidTr="005B4ADF">
        <w:trPr>
          <w:trHeight w:val="480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56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61C65" w:rsidRPr="00F90DA0" w:rsidRDefault="00B61C65" w:rsidP="00D745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Москов</w:t>
            </w:r>
            <w:r w:rsidR="004D05A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кая</w:t>
            </w: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10 ООО УО"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B61C65" w:rsidRPr="00F90DA0" w:rsidTr="005B4ADF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1C65" w:rsidRPr="00F90DA0" w:rsidTr="005B4ADF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1C65" w:rsidRPr="00F90DA0" w:rsidTr="005B4ADF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B61C65" w:rsidRPr="00F90DA0" w:rsidTr="005B4ADF">
        <w:trPr>
          <w:trHeight w:val="255"/>
        </w:trPr>
        <w:tc>
          <w:tcPr>
            <w:tcW w:w="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ООО"УО </w:t>
            </w: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F90DA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21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61C65" w:rsidRPr="00F90DA0" w:rsidRDefault="00B61C65" w:rsidP="00F90DA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B61C65" w:rsidRDefault="00B61C65">
      <w:pPr>
        <w:sectPr w:rsidR="00B61C65" w:rsidSect="00B61C65">
          <w:pgSz w:w="11906" w:h="16838"/>
          <w:pgMar w:top="1134" w:right="850" w:bottom="1134" w:left="1701" w:header="708" w:footer="708" w:gutter="0"/>
          <w:pgNumType w:start="1"/>
          <w:cols w:space="708"/>
          <w:docGrid w:linePitch="360"/>
        </w:sectPr>
      </w:pPr>
    </w:p>
    <w:p w:rsidR="00B61C65" w:rsidRDefault="00B61C65"/>
    <w:sectPr w:rsidR="00B61C65" w:rsidSect="00B61C6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0DA0"/>
    <w:rsid w:val="00096D5F"/>
    <w:rsid w:val="001E3C7E"/>
    <w:rsid w:val="00215D41"/>
    <w:rsid w:val="004D05A4"/>
    <w:rsid w:val="005B4ADF"/>
    <w:rsid w:val="0096042A"/>
    <w:rsid w:val="00B61C65"/>
    <w:rsid w:val="00D70E58"/>
    <w:rsid w:val="00D745CD"/>
    <w:rsid w:val="00F90D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33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739</Words>
  <Characters>4218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Конопатик</dc:creator>
  <cp:keywords/>
  <dc:description/>
  <cp:lastModifiedBy>asus</cp:lastModifiedBy>
  <cp:revision>3</cp:revision>
  <cp:lastPrinted>2026-03-30T11:52:00Z</cp:lastPrinted>
  <dcterms:created xsi:type="dcterms:W3CDTF">2026-03-30T12:04:00Z</dcterms:created>
  <dcterms:modified xsi:type="dcterms:W3CDTF">2026-03-30T15:24:00Z</dcterms:modified>
</cp:coreProperties>
</file>